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652D" w14:textId="77777777" w:rsidR="00DB7374" w:rsidRDefault="00DB7374" w:rsidP="008F7B94"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</w:rPr>
        <w:t>別紙３</w:t>
      </w:r>
    </w:p>
    <w:p w14:paraId="11DD612B" w14:textId="77777777" w:rsidR="00DB7374" w:rsidRDefault="00DB7374" w:rsidP="008F7B94">
      <w:pPr>
        <w:jc w:val="center"/>
      </w:pPr>
      <w:r>
        <w:rPr>
          <w:rFonts w:hint="eastAsia"/>
          <w:sz w:val="28"/>
          <w:szCs w:val="28"/>
        </w:rPr>
        <w:t>一般粉じん発生施設（コンベア）の構造並びに使用及び管理の方法</w:t>
      </w:r>
    </w:p>
    <w:p w14:paraId="74E55EB9" w14:textId="77777777" w:rsidR="00DB7374" w:rsidRDefault="00DB7374" w:rsidP="008F7B9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3402"/>
        <w:gridCol w:w="2605"/>
        <w:gridCol w:w="2605"/>
      </w:tblGrid>
      <w:tr w:rsidR="008F7B94" w14:paraId="45B20265" w14:textId="77777777" w:rsidTr="0049691B">
        <w:trPr>
          <w:trHeight w:hRule="exact" w:val="567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6FD093" w14:textId="77777777" w:rsidR="00DB7374" w:rsidRDefault="00DB7374" w:rsidP="0049691B">
            <w:pPr>
              <w:ind w:leftChars="87" w:left="175"/>
              <w:rPr>
                <w:noProof/>
              </w:rPr>
            </w:pPr>
            <w:r w:rsidRPr="0049691B">
              <w:rPr>
                <w:rFonts w:hint="eastAsia"/>
                <w:noProof/>
                <w:spacing w:val="45"/>
                <w:fitText w:val="4020" w:id="1907611138"/>
              </w:rPr>
              <w:t>工場又は事業場における施設番</w:t>
            </w:r>
            <w:r w:rsidRPr="0049691B">
              <w:rPr>
                <w:rFonts w:hint="eastAsia"/>
                <w:noProof/>
                <w:spacing w:val="30"/>
                <w:fitText w:val="4020" w:id="1907611138"/>
              </w:rPr>
              <w:t>号</w:t>
            </w:r>
          </w:p>
        </w:tc>
        <w:tc>
          <w:tcPr>
            <w:tcW w:w="2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A16A7F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F74D6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8F7B94" w14:paraId="5183E966" w14:textId="77777777" w:rsidTr="0049691B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12AF90" w14:textId="77777777" w:rsidR="00DB7374" w:rsidRDefault="00DB7374" w:rsidP="0049691B">
            <w:pPr>
              <w:ind w:leftChars="87" w:left="175"/>
              <w:rPr>
                <w:noProof/>
              </w:rPr>
            </w:pPr>
            <w:r w:rsidRPr="0049691B">
              <w:rPr>
                <w:rFonts w:hint="eastAsia"/>
                <w:noProof/>
                <w:spacing w:val="285"/>
                <w:fitText w:val="4020" w:id="1907611139"/>
              </w:rPr>
              <w:t>名称及び型</w:t>
            </w:r>
            <w:r w:rsidRPr="0049691B">
              <w:rPr>
                <w:rFonts w:hint="eastAsia"/>
                <w:noProof/>
                <w:spacing w:val="45"/>
                <w:fitText w:val="4020" w:id="1907611139"/>
              </w:rPr>
              <w:t>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CE5FD1B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2BCDD2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8F7B94" w14:paraId="361B4CB7" w14:textId="77777777" w:rsidTr="0049691B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9DCE69" w14:textId="77777777" w:rsidR="00DB7374" w:rsidRDefault="00DB7374" w:rsidP="0049691B">
            <w:pPr>
              <w:ind w:leftChars="87" w:left="175"/>
              <w:rPr>
                <w:noProof/>
              </w:rPr>
            </w:pPr>
            <w:r w:rsidRPr="0049691B">
              <w:rPr>
                <w:rFonts w:hint="eastAsia"/>
                <w:noProof/>
                <w:spacing w:val="390"/>
                <w:fitText w:val="4020" w:id="1907611140"/>
              </w:rPr>
              <w:t>設置年月</w:t>
            </w:r>
            <w:r w:rsidRPr="0049691B">
              <w:rPr>
                <w:rFonts w:hint="eastAsia"/>
                <w:noProof/>
                <w:fitText w:val="4020" w:id="1907611140"/>
              </w:rPr>
              <w:t>日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D04829C" w14:textId="77777777" w:rsidR="00DB7374" w:rsidRDefault="00DB7374" w:rsidP="0049691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138D2A" w14:textId="77777777" w:rsidR="00DB7374" w:rsidRDefault="00DB7374" w:rsidP="0049691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8F7B94" w14:paraId="7565027F" w14:textId="77777777" w:rsidTr="0049691B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5AD4C2" w14:textId="77777777" w:rsidR="00DB7374" w:rsidRDefault="00DB7374" w:rsidP="0049691B">
            <w:pPr>
              <w:ind w:leftChars="87" w:left="175"/>
              <w:rPr>
                <w:noProof/>
              </w:rPr>
            </w:pPr>
            <w:r w:rsidRPr="0049691B">
              <w:rPr>
                <w:rFonts w:hint="eastAsia"/>
                <w:noProof/>
                <w:spacing w:val="225"/>
                <w:fitText w:val="4020" w:id="1907611141"/>
              </w:rPr>
              <w:t>着手予定年月</w:t>
            </w:r>
            <w:r w:rsidRPr="0049691B">
              <w:rPr>
                <w:rFonts w:hint="eastAsia"/>
                <w:noProof/>
                <w:spacing w:val="30"/>
                <w:fitText w:val="4020" w:id="1907611141"/>
              </w:rPr>
              <w:t>日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7A0ECDE" w14:textId="77777777" w:rsidR="00DB7374" w:rsidRDefault="00DB7374" w:rsidP="0049691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ABEB0D" w14:textId="77777777" w:rsidR="00DB7374" w:rsidRDefault="00DB7374" w:rsidP="0049691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8F7B94" w14:paraId="12B39CFC" w14:textId="77777777" w:rsidTr="0049691B">
        <w:trPr>
          <w:trHeight w:hRule="exact" w:val="567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1DCBDB" w14:textId="77777777" w:rsidR="00DB7374" w:rsidRDefault="00DB7374" w:rsidP="0049691B">
            <w:pPr>
              <w:ind w:leftChars="87" w:left="175"/>
              <w:rPr>
                <w:noProof/>
              </w:rPr>
            </w:pPr>
            <w:r w:rsidRPr="0049691B">
              <w:rPr>
                <w:rFonts w:hint="eastAsia"/>
                <w:noProof/>
                <w:spacing w:val="150"/>
                <w:fitText w:val="4020" w:id="1907611142"/>
              </w:rPr>
              <w:t>使用開始予定年月</w:t>
            </w:r>
            <w:r w:rsidRPr="0049691B">
              <w:rPr>
                <w:rFonts w:hint="eastAsia"/>
                <w:noProof/>
                <w:fitText w:val="4020" w:id="1907611142"/>
              </w:rPr>
              <w:t>日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5226500" w14:textId="77777777" w:rsidR="00DB7374" w:rsidRDefault="00DB7374" w:rsidP="0049691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89A60A" w14:textId="77777777" w:rsidR="00DB7374" w:rsidRDefault="00DB7374" w:rsidP="0049691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EA325C" w14:paraId="11FC4533" w14:textId="77777777" w:rsidTr="0049691B">
        <w:trPr>
          <w:trHeight w:hRule="exact" w:val="567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F9A30BD" w14:textId="77777777" w:rsidR="00DB7374" w:rsidRDefault="00DB7374" w:rsidP="0049691B">
            <w:pPr>
              <w:spacing w:line="240" w:lineRule="exact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規　模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94C7730" w14:textId="77777777" w:rsidR="00DB7374" w:rsidRDefault="00DB7374" w:rsidP="00860400">
            <w:pPr>
              <w:rPr>
                <w:noProof/>
              </w:rPr>
            </w:pPr>
            <w:r>
              <w:rPr>
                <w:rFonts w:hint="eastAsia"/>
                <w:noProof/>
              </w:rPr>
              <w:t>ベルト幅(ｃｍ)又はバケット内容積(ｍ</w:t>
            </w:r>
            <w:r w:rsidRPr="0049691B">
              <w:rPr>
                <w:rFonts w:hint="eastAsia"/>
                <w:noProof/>
                <w:vertAlign w:val="superscript"/>
              </w:rPr>
              <w:t>３</w:t>
            </w:r>
            <w:r>
              <w:rPr>
                <w:rFonts w:hint="eastAsia"/>
                <w:noProof/>
              </w:rPr>
              <w:t>)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5852C93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0BEFD4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EA325C" w14:paraId="57746C83" w14:textId="77777777" w:rsidTr="0049691B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F77D50" w14:textId="77777777" w:rsidR="00DB7374" w:rsidRDefault="00DB7374" w:rsidP="0049691B">
            <w:pPr>
              <w:spacing w:line="240" w:lineRule="exact"/>
              <w:jc w:val="right"/>
              <w:rPr>
                <w:noProof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28F19FD" w14:textId="77777777" w:rsidR="00DB7374" w:rsidRPr="00F014E0" w:rsidRDefault="00DB7374" w:rsidP="00860400">
            <w:pPr>
              <w:rPr>
                <w:noProof/>
              </w:rPr>
            </w:pPr>
            <w:r w:rsidRPr="0049691B">
              <w:rPr>
                <w:rFonts w:hint="eastAsia"/>
                <w:noProof/>
                <w:spacing w:val="75"/>
                <w:fitText w:val="3618" w:id="1907620610"/>
              </w:rPr>
              <w:t>単基の長さ（ｍ）×基</w:t>
            </w:r>
            <w:r w:rsidRPr="0049691B">
              <w:rPr>
                <w:rFonts w:hint="eastAsia"/>
                <w:noProof/>
                <w:spacing w:val="105"/>
                <w:fitText w:val="3618" w:id="1907620610"/>
              </w:rPr>
              <w:t>数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6E4D407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A6F792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EA325C" w14:paraId="40C086DF" w14:textId="77777777" w:rsidTr="0049691B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73BA94" w14:textId="77777777" w:rsidR="00DB7374" w:rsidRDefault="00DB7374" w:rsidP="0049691B">
            <w:pPr>
              <w:spacing w:line="240" w:lineRule="exact"/>
              <w:jc w:val="right"/>
              <w:rPr>
                <w:noProof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AC98333" w14:textId="77777777" w:rsidR="00DB7374" w:rsidRDefault="00DB7374" w:rsidP="0049691B">
            <w:pPr>
              <w:spacing w:line="240" w:lineRule="exact"/>
              <w:rPr>
                <w:noProof/>
              </w:rPr>
            </w:pPr>
            <w:r w:rsidRPr="0049691B">
              <w:rPr>
                <w:rFonts w:hint="eastAsia"/>
                <w:noProof/>
                <w:spacing w:val="15"/>
                <w:fitText w:val="2613" w:id="1907620611"/>
              </w:rPr>
              <w:t>ベルト又はバケットの速</w:t>
            </w:r>
            <w:r w:rsidRPr="0049691B">
              <w:rPr>
                <w:rFonts w:hint="eastAsia"/>
                <w:noProof/>
                <w:spacing w:val="60"/>
                <w:fitText w:val="2613" w:id="1907620611"/>
              </w:rPr>
              <w:t>度</w:t>
            </w:r>
            <w:r>
              <w:rPr>
                <w:rFonts w:hint="eastAsia"/>
                <w:noProof/>
              </w:rPr>
              <w:t>（ｍ／分）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FBB27A7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ECE956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EA325C" w14:paraId="72E68181" w14:textId="77777777" w:rsidTr="0049691B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502F1CE" w14:textId="77777777" w:rsidR="00DB7374" w:rsidRDefault="00DB7374" w:rsidP="0049691B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D0328AD" w14:textId="77777777" w:rsidR="00DB7374" w:rsidRDefault="00DB7374" w:rsidP="0049691B">
            <w:pPr>
              <w:spacing w:line="240" w:lineRule="exact"/>
              <w:rPr>
                <w:noProof/>
              </w:rPr>
            </w:pPr>
            <w:r w:rsidRPr="0049691B">
              <w:rPr>
                <w:rFonts w:hint="eastAsia"/>
                <w:noProof/>
                <w:spacing w:val="316"/>
                <w:fitText w:val="2613" w:id="1907620612"/>
              </w:rPr>
              <w:t>運搬能</w:t>
            </w:r>
            <w:r w:rsidRPr="0049691B">
              <w:rPr>
                <w:rFonts w:hint="eastAsia"/>
                <w:noProof/>
                <w:spacing w:val="-1"/>
                <w:fitText w:val="2613" w:id="1907620612"/>
              </w:rPr>
              <w:t>力</w:t>
            </w:r>
            <w:r>
              <w:rPr>
                <w:rFonts w:hint="eastAsia"/>
                <w:noProof/>
              </w:rPr>
              <w:t>（ｔ／ｈ）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D3C6192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77E704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EA325C" w14:paraId="77992A76" w14:textId="77777777" w:rsidTr="0049691B">
        <w:trPr>
          <w:trHeight w:hRule="exact" w:val="701"/>
        </w:trPr>
        <w:tc>
          <w:tcPr>
            <w:tcW w:w="453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033823" w14:textId="77777777" w:rsidR="00DB7374" w:rsidRDefault="00DB7374" w:rsidP="0049691B">
            <w:pPr>
              <w:spacing w:line="240" w:lineRule="atLeast"/>
              <w:rPr>
                <w:noProof/>
              </w:rPr>
            </w:pPr>
            <w:r w:rsidRPr="00023ACB">
              <w:rPr>
                <w:rFonts w:hint="eastAsia"/>
                <w:noProof/>
                <w:spacing w:val="15"/>
                <w:fitText w:val="4221" w:id="1907621888"/>
              </w:rPr>
              <w:t>運搬物の種類，性状及び通常の月間運搬</w:t>
            </w:r>
            <w:r w:rsidRPr="00023ACB">
              <w:rPr>
                <w:rFonts w:hint="eastAsia"/>
                <w:noProof/>
                <w:spacing w:val="127"/>
                <w:fitText w:val="4221" w:id="1907621888"/>
              </w:rPr>
              <w:t>量</w:t>
            </w:r>
          </w:p>
          <w:p w14:paraId="668D5D5F" w14:textId="77777777" w:rsidR="00DB7374" w:rsidRDefault="00DB7374" w:rsidP="0049691B">
            <w:pPr>
              <w:spacing w:line="24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（ｔ／ｈ）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843EA5D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82DE5B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EA325C" w14:paraId="3DBAE1B0" w14:textId="77777777" w:rsidTr="0049691B">
        <w:trPr>
          <w:trHeight w:hRule="exact" w:val="639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9FEF62A" w14:textId="77777777" w:rsidR="00DB7374" w:rsidRDefault="00DB7374" w:rsidP="0049691B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　用　及　び　管　理　の　方　法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536887E" w14:textId="77777777" w:rsidR="00DB7374" w:rsidRPr="00EA325C" w:rsidRDefault="00DB7374" w:rsidP="0049691B">
            <w:pPr>
              <w:spacing w:line="240" w:lineRule="exact"/>
              <w:rPr>
                <w:noProof/>
              </w:rPr>
            </w:pPr>
            <w:r>
              <w:rPr>
                <w:rFonts w:hint="eastAsia"/>
                <w:noProof/>
              </w:rPr>
              <w:t>コンベアがその中に設置されている建築物の概要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81F1E72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DFB8A1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EA325C" w14:paraId="4337B21D" w14:textId="77777777" w:rsidTr="0049691B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70F7AD" w14:textId="77777777" w:rsidR="00DB7374" w:rsidRDefault="00DB7374" w:rsidP="00860400">
            <w:pPr>
              <w:rPr>
                <w:noProof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9DA806A" w14:textId="77777777" w:rsidR="00DB7374" w:rsidRDefault="00DB7374" w:rsidP="0049691B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集じん機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7D30CE" w14:textId="77777777" w:rsidR="00DB7374" w:rsidRPr="00EA325C" w:rsidRDefault="00DB7374" w:rsidP="00860400">
            <w:pPr>
              <w:rPr>
                <w:noProof/>
              </w:rPr>
            </w:pPr>
            <w:r w:rsidRPr="00023ACB">
              <w:rPr>
                <w:rFonts w:hint="eastAsia"/>
                <w:noProof/>
                <w:spacing w:val="67"/>
                <w:fitText w:val="3015" w:id="1907611147"/>
              </w:rPr>
              <w:t>集じん機の種類・型</w:t>
            </w:r>
            <w:r w:rsidRPr="00023ACB">
              <w:rPr>
                <w:rFonts w:hint="eastAsia"/>
                <w:noProof/>
                <w:spacing w:val="4"/>
                <w:fitText w:val="3015" w:id="1907611147"/>
              </w:rPr>
              <w:t>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3C647EB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C1F096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EA325C" w14:paraId="274028BC" w14:textId="77777777" w:rsidTr="0049691B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B8D3AF" w14:textId="77777777" w:rsidR="00DB7374" w:rsidRDefault="00DB7374" w:rsidP="00860400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2F9DAF8D" w14:textId="77777777" w:rsidR="00DB7374" w:rsidRDefault="00DB7374" w:rsidP="0049691B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6478EE" w14:textId="77777777" w:rsidR="00DB7374" w:rsidRDefault="00DB7374" w:rsidP="00860400">
            <w:pPr>
              <w:rPr>
                <w:noProof/>
              </w:rPr>
            </w:pPr>
            <w:r w:rsidRPr="00023ACB">
              <w:rPr>
                <w:rFonts w:hint="eastAsia"/>
                <w:noProof/>
                <w:spacing w:val="75"/>
                <w:fitText w:val="1910" w:id="1907611146"/>
              </w:rPr>
              <w:t>集じん機効</w:t>
            </w:r>
            <w:r w:rsidRPr="00023ACB">
              <w:rPr>
                <w:rFonts w:hint="eastAsia"/>
                <w:noProof/>
                <w:spacing w:val="37"/>
                <w:fitText w:val="1910" w:id="1907611146"/>
              </w:rPr>
              <w:t>率</w:t>
            </w:r>
            <w:r>
              <w:rPr>
                <w:rFonts w:hint="eastAsia"/>
                <w:noProof/>
              </w:rPr>
              <w:t>（％）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C8031F4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094245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EA325C" w14:paraId="5D21F46C" w14:textId="77777777" w:rsidTr="0049691B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77BB4" w14:textId="77777777" w:rsidR="00DB7374" w:rsidRDefault="00DB7374" w:rsidP="00860400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14018634" w14:textId="77777777" w:rsidR="00DB7374" w:rsidRPr="00B0436F" w:rsidRDefault="00DB7374" w:rsidP="0049691B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9863C41" w14:textId="77777777" w:rsidR="00DB7374" w:rsidRPr="00B0436F" w:rsidRDefault="00DB7374" w:rsidP="00860400">
            <w:pPr>
              <w:rPr>
                <w:noProof/>
              </w:rPr>
            </w:pPr>
            <w:r w:rsidRPr="00023ACB">
              <w:rPr>
                <w:rFonts w:hint="eastAsia"/>
                <w:noProof/>
                <w:spacing w:val="18"/>
                <w:fitText w:val="1910" w:id="1907611146"/>
              </w:rPr>
              <w:t>送風機の原動機出</w:t>
            </w:r>
            <w:r w:rsidRPr="00023ACB">
              <w:rPr>
                <w:rFonts w:hint="eastAsia"/>
                <w:noProof/>
                <w:spacing w:val="1"/>
                <w:fitText w:val="1910" w:id="1907611146"/>
              </w:rPr>
              <w:t>力</w:t>
            </w:r>
            <w:r>
              <w:rPr>
                <w:rFonts w:hint="eastAsia"/>
                <w:noProof/>
              </w:rPr>
              <w:t>（ｋＷ）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DC24867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607980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8F7B94" w14:paraId="27943C11" w14:textId="77777777" w:rsidTr="0049691B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AAB3AA" w14:textId="77777777" w:rsidR="00DB7374" w:rsidRDefault="00DB7374" w:rsidP="00860400">
            <w:pPr>
              <w:rPr>
                <w:noProof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01BB7833" w14:textId="77777777" w:rsidR="00DB7374" w:rsidRDefault="00DB7374" w:rsidP="0049691B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散　水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FEDE53" w14:textId="77777777" w:rsidR="00DB7374" w:rsidRPr="00EA325C" w:rsidRDefault="00DB7374" w:rsidP="00860400">
            <w:pPr>
              <w:rPr>
                <w:noProof/>
              </w:rPr>
            </w:pPr>
            <w:r w:rsidRPr="00023ACB">
              <w:rPr>
                <w:rFonts w:hint="eastAsia"/>
                <w:noProof/>
                <w:spacing w:val="105"/>
                <w:fitText w:val="3015" w:id="1907611151"/>
              </w:rPr>
              <w:t>装置の種類・型</w:t>
            </w:r>
            <w:r w:rsidRPr="00023ACB">
              <w:rPr>
                <w:rFonts w:hint="eastAsia"/>
                <w:noProof/>
                <w:spacing w:val="52"/>
                <w:fitText w:val="3015" w:id="1907611151"/>
              </w:rPr>
              <w:t>式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FA3C68F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053378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8F7B94" w14:paraId="4CA3B674" w14:textId="77777777" w:rsidTr="0049691B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D117DD" w14:textId="77777777" w:rsidR="00DB7374" w:rsidRDefault="00DB7374" w:rsidP="00860400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7C8D6242" w14:textId="77777777" w:rsidR="00DB7374" w:rsidRPr="00B0436F" w:rsidRDefault="00DB7374" w:rsidP="0049691B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FF6A3F" w14:textId="77777777" w:rsidR="00DB7374" w:rsidRPr="00B0436F" w:rsidRDefault="00DB7374" w:rsidP="00860400">
            <w:pPr>
              <w:rPr>
                <w:noProof/>
              </w:rPr>
            </w:pPr>
            <w:r w:rsidRPr="00023ACB">
              <w:rPr>
                <w:rFonts w:hint="eastAsia"/>
                <w:noProof/>
                <w:spacing w:val="120"/>
                <w:fitText w:val="1910" w:id="1907611146"/>
              </w:rPr>
              <w:t>装置の能</w:t>
            </w:r>
            <w:r w:rsidRPr="00023ACB">
              <w:rPr>
                <w:rFonts w:hint="eastAsia"/>
                <w:noProof/>
                <w:spacing w:val="22"/>
                <w:fitText w:val="1910" w:id="1907611146"/>
              </w:rPr>
              <w:t>力</w:t>
            </w:r>
            <w:r>
              <w:rPr>
                <w:rFonts w:hint="eastAsia"/>
                <w:noProof/>
              </w:rPr>
              <w:t>（ｍ</w:t>
            </w:r>
            <w:r w:rsidRPr="0049691B">
              <w:rPr>
                <w:rFonts w:hint="eastAsia"/>
                <w:noProof/>
                <w:vertAlign w:val="superscript"/>
              </w:rPr>
              <w:t>３</w:t>
            </w:r>
            <w:r>
              <w:rPr>
                <w:rFonts w:hint="eastAsia"/>
                <w:noProof/>
              </w:rPr>
              <w:t>／ｈ）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F9BDEDC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C16DF2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8F7B94" w14:paraId="7E3EB079" w14:textId="77777777" w:rsidTr="0049691B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9B5C4E" w14:textId="77777777" w:rsidR="00DB7374" w:rsidRDefault="00DB7374" w:rsidP="00860400">
            <w:pPr>
              <w:rPr>
                <w:noProof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4630DFD9" w14:textId="77777777" w:rsidR="00DB7374" w:rsidRDefault="00DB7374" w:rsidP="0049691B">
            <w:pPr>
              <w:ind w:left="113" w:right="113"/>
              <w:jc w:val="center"/>
              <w:rPr>
                <w:noProof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C08548F" w14:textId="77777777" w:rsidR="00DB7374" w:rsidRDefault="00DB7374" w:rsidP="00860400">
            <w:pPr>
              <w:rPr>
                <w:noProof/>
              </w:rPr>
            </w:pPr>
            <w:r w:rsidRPr="00023ACB">
              <w:rPr>
                <w:rFonts w:hint="eastAsia"/>
                <w:noProof/>
                <w:spacing w:val="18"/>
                <w:fitText w:val="1910" w:id="1907611146"/>
              </w:rPr>
              <w:t>運搬量当たり散水</w:t>
            </w:r>
            <w:r w:rsidRPr="00023ACB">
              <w:rPr>
                <w:rFonts w:hint="eastAsia"/>
                <w:noProof/>
                <w:spacing w:val="1"/>
                <w:fitText w:val="1910" w:id="1907611146"/>
              </w:rPr>
              <w:t>量</w:t>
            </w:r>
            <w:r>
              <w:rPr>
                <w:rFonts w:hint="eastAsia"/>
                <w:noProof/>
              </w:rPr>
              <w:t>（Ｌ／ｔ）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6A0CBCA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B6D60F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8F7B94" w14:paraId="03043AFB" w14:textId="77777777" w:rsidTr="0049691B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05068C" w14:textId="77777777" w:rsidR="00DB7374" w:rsidRDefault="00DB7374" w:rsidP="00860400">
            <w:pPr>
              <w:rPr>
                <w:noProof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9D8F49D" w14:textId="77777777" w:rsidR="00DB7374" w:rsidRPr="00B0436F" w:rsidRDefault="00DB7374" w:rsidP="00860400">
            <w:pPr>
              <w:rPr>
                <w:noProof/>
              </w:rPr>
            </w:pPr>
            <w:r w:rsidRPr="00023ACB">
              <w:rPr>
                <w:rFonts w:hint="eastAsia"/>
                <w:noProof/>
                <w:spacing w:val="75"/>
                <w:fitText w:val="3618" w:id="1907620353"/>
              </w:rPr>
              <w:t>防じんカバーの設置状</w:t>
            </w:r>
            <w:r w:rsidRPr="00023ACB">
              <w:rPr>
                <w:rFonts w:hint="eastAsia"/>
                <w:noProof/>
                <w:spacing w:val="67"/>
                <w:fitText w:val="3618" w:id="1907620353"/>
              </w:rPr>
              <w:t>況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32CF704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0D0EFA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  <w:tr w:rsidR="008F7B94" w14:paraId="34B9F2F4" w14:textId="77777777" w:rsidTr="0049691B">
        <w:trPr>
          <w:cantSplit/>
          <w:trHeight w:hRule="exact" w:val="98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575E76" w14:textId="77777777" w:rsidR="00DB7374" w:rsidRDefault="00DB7374" w:rsidP="00860400">
            <w:pPr>
              <w:rPr>
                <w:noProof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6CFC650" w14:textId="77777777" w:rsidR="00DB7374" w:rsidRPr="00B0436F" w:rsidRDefault="00DB7374" w:rsidP="0049691B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F7B5B1" w14:textId="77777777" w:rsidR="00DB7374" w:rsidRPr="00B0436F" w:rsidRDefault="00DB7374" w:rsidP="00860400">
            <w:pPr>
              <w:rPr>
                <w:noProof/>
              </w:rPr>
            </w:pPr>
            <w:r w:rsidRPr="00023ACB">
              <w:rPr>
                <w:rFonts w:hint="eastAsia"/>
                <w:noProof/>
                <w:spacing w:val="1320"/>
                <w:fitText w:val="3015" w:id="1907611137"/>
              </w:rPr>
              <w:t>方</w:t>
            </w:r>
            <w:r w:rsidRPr="00023ACB">
              <w:rPr>
                <w:rFonts w:hint="eastAsia"/>
                <w:noProof/>
                <w:spacing w:val="7"/>
                <w:fitText w:val="3015" w:id="1907611137"/>
              </w:rPr>
              <w:t>法</w:t>
            </w:r>
          </w:p>
        </w:tc>
        <w:tc>
          <w:tcPr>
            <w:tcW w:w="2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021DD8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  <w:tc>
          <w:tcPr>
            <w:tcW w:w="2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FB970" w14:textId="77777777" w:rsidR="00DB7374" w:rsidRDefault="00DB7374" w:rsidP="0049691B">
            <w:pPr>
              <w:jc w:val="center"/>
              <w:rPr>
                <w:noProof/>
              </w:rPr>
            </w:pPr>
          </w:p>
        </w:tc>
      </w:tr>
    </w:tbl>
    <w:p w14:paraId="5CAA3874" w14:textId="77777777" w:rsidR="00DB7374" w:rsidRDefault="00DB7374" w:rsidP="001F1E40">
      <w:pPr>
        <w:spacing w:line="320" w:lineRule="exact"/>
        <w:ind w:left="992" w:hangingChars="494" w:hanging="992"/>
        <w:rPr>
          <w:noProof/>
        </w:rPr>
      </w:pPr>
      <w:r>
        <w:rPr>
          <w:rFonts w:hint="eastAsia"/>
          <w:noProof/>
        </w:rPr>
        <w:t xml:space="preserve">　備考　１　設置届出の場合には，着手予定年月日及び使用開始予定年月日の欄に，使用届出の場合には設置年月日の欄に，変更届出の場合には設置年月日，着手予定年月日及び使用開始予定年月日の欄に，それぞれ記載すること。</w:t>
      </w:r>
    </w:p>
    <w:p w14:paraId="0944B4BA" w14:textId="77777777" w:rsidR="00DB7374" w:rsidRDefault="00DB7374" w:rsidP="001F1E40">
      <w:pPr>
        <w:spacing w:line="320" w:lineRule="exact"/>
        <w:ind w:leftChars="402" w:left="1006" w:hangingChars="99" w:hanging="199"/>
        <w:rPr>
          <w:noProof/>
        </w:rPr>
      </w:pPr>
      <w:r>
        <w:rPr>
          <w:rFonts w:hint="eastAsia"/>
          <w:noProof/>
        </w:rPr>
        <w:t>２　その他の欄には，散水等と同等以上の効果を有する措置について記載すること。</w:t>
      </w:r>
    </w:p>
    <w:p w14:paraId="2BD5FD57" w14:textId="77777777" w:rsidR="00DB7374" w:rsidRDefault="00DB7374" w:rsidP="00860400">
      <w:pPr>
        <w:spacing w:line="320" w:lineRule="exact"/>
        <w:ind w:leftChars="402" w:left="1006" w:hangingChars="99" w:hanging="199"/>
        <w:rPr>
          <w:noProof/>
        </w:rPr>
      </w:pPr>
      <w:r>
        <w:rPr>
          <w:rFonts w:hint="eastAsia"/>
          <w:noProof/>
        </w:rPr>
        <w:t>３　一般粉じん発生施設及び一般粉じんの飛散防止のための装置（フードを含む）の構造とその主要寸法を記入した概要図を添付すること。</w:t>
      </w:r>
    </w:p>
    <w:sectPr w:rsidR="00DB7374" w:rsidSect="008F7B94">
      <w:type w:val="continuous"/>
      <w:pgSz w:w="11906" w:h="16838" w:code="9"/>
      <w:pgMar w:top="1134" w:right="1134" w:bottom="1134" w:left="1134" w:header="397" w:footer="403" w:gutter="0"/>
      <w:pgNumType w:start="0"/>
      <w:cols w:space="720"/>
      <w:titlePg/>
      <w:docGrid w:type="linesAndChars" w:linePitch="245" w:charSpace="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F565" w14:textId="77777777" w:rsidR="00DB7374" w:rsidRDefault="00DB7374">
      <w:pPr>
        <w:spacing w:line="240" w:lineRule="auto"/>
      </w:pPr>
      <w:r>
        <w:separator/>
      </w:r>
    </w:p>
  </w:endnote>
  <w:endnote w:type="continuationSeparator" w:id="0">
    <w:p w14:paraId="5DB4A9FD" w14:textId="77777777" w:rsidR="00DB7374" w:rsidRDefault="00DB7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201C" w14:textId="77777777" w:rsidR="00DB7374" w:rsidRDefault="00DB7374">
      <w:pPr>
        <w:spacing w:line="240" w:lineRule="auto"/>
      </w:pPr>
      <w:r>
        <w:separator/>
      </w:r>
    </w:p>
  </w:footnote>
  <w:footnote w:type="continuationSeparator" w:id="0">
    <w:p w14:paraId="34AF7E7E" w14:textId="77777777" w:rsidR="00DB7374" w:rsidRDefault="00DB73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1"/>
  <w:drawingGridVerticalSpacing w:val="323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3F"/>
    <w:rsid w:val="00023ACB"/>
    <w:rsid w:val="003F230F"/>
    <w:rsid w:val="00DB7374"/>
    <w:rsid w:val="00D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60A4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1" w:left="141" w:hangingChars="69" w:hanging="139"/>
    </w:p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2">
    <w:name w:val="Body Text Indent 2"/>
    <w:basedOn w:val="a"/>
    <w:pPr>
      <w:ind w:leftChars="200" w:left="567" w:hangingChars="82" w:hanging="165"/>
    </w:pPr>
  </w:style>
  <w:style w:type="paragraph" w:customStyle="1" w:styleId="kenmei">
    <w:name w:val="kenmei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ymd">
    <w:name w:val="seiteiymd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no">
    <w:name w:val="seiteino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jou">
    <w:name w:val="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ou">
    <w:name w:val="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gou">
    <w:name w:val="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iasoku">
    <w:name w:val="sia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80" w:hanging="4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">
    <w:name w:val="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jou">
    <w:name w:val="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kou">
    <w:name w:val="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gou">
    <w:name w:val="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jou">
    <w:name w:val="miseko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kou">
    <w:name w:val="miseko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gou">
    <w:name w:val="miseko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">
    <w:name w:val="miseko-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jou">
    <w:name w:val="miseko-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kou">
    <w:name w:val="miseko-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gou">
    <w:name w:val="miseko-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jou">
    <w:name w:val="replace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kou">
    <w:name w:val="replace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onota">
    <w:name w:val="sonota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">
    <w:name w:val="sagari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">
    <w:name w:val="sagari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">
    <w:name w:val="sagari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">
    <w:name w:val="sagari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">
    <w:name w:val="sagari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6">
    <w:name w:val="sagari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7">
    <w:name w:val="sagari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8">
    <w:name w:val="sagari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9">
    <w:name w:val="sagari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0">
    <w:name w:val="sagari1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1">
    <w:name w:val="sagari1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5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2">
    <w:name w:val="sagari1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7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3">
    <w:name w:val="sagari1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9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4">
    <w:name w:val="sagari1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2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5">
    <w:name w:val="sagari1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4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0">
    <w:name w:val="sagari2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1">
    <w:name w:val="sagari2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2">
    <w:name w:val="sagari2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3">
    <w:name w:val="sagari2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4">
    <w:name w:val="sagari2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5">
    <w:name w:val="sagari2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6">
    <w:name w:val="sagari2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7">
    <w:name w:val="sagari2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8">
    <w:name w:val="sagari2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9">
    <w:name w:val="sagari2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0">
    <w:name w:val="sagari5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0">
    <w:name w:val="sagari3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1">
    <w:name w:val="sagari3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2">
    <w:name w:val="sagari3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3">
    <w:name w:val="sagari3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4">
    <w:name w:val="sagari3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5">
    <w:name w:val="sagari3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6">
    <w:name w:val="sagari3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7">
    <w:name w:val="sagari3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8">
    <w:name w:val="sagari3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9">
    <w:name w:val="sagari3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0">
    <w:name w:val="sagari4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1">
    <w:name w:val="sagari4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2">
    <w:name w:val="sagari4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3">
    <w:name w:val="sagari4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4">
    <w:name w:val="sagari4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5">
    <w:name w:val="sagari4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6">
    <w:name w:val="sagari4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Indent 3"/>
    <w:basedOn w:val="a"/>
    <w:pPr>
      <w:spacing w:beforeLines="50" w:before="182"/>
      <w:ind w:left="1015" w:hanging="1015"/>
    </w:pPr>
    <w:rPr>
      <w:noProof/>
    </w:rPr>
  </w:style>
  <w:style w:type="table" w:styleId="a9">
    <w:name w:val="Table Grid"/>
    <w:basedOn w:val="a1"/>
    <w:rsid w:val="00F014E0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2025-12-02T04:25:00Z</dcterms:created>
  <dcterms:modified xsi:type="dcterms:W3CDTF">2025-12-02T04:26:00Z</dcterms:modified>
</cp:coreProperties>
</file>